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AB" w:rsidRDefault="00673FAB"/>
    <w:p w:rsidR="00956356" w:rsidRDefault="00956356"/>
    <w:p w:rsidR="002430C0" w:rsidRPr="00E31149" w:rsidRDefault="002430C0" w:rsidP="002430C0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7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 </w:t>
      </w:r>
      <w:r w:rsidRPr="00E31149">
        <w:rPr>
          <w:rFonts w:ascii="Arial" w:hAnsi="Arial" w:cs="Arial"/>
          <w:i/>
          <w:sz w:val="16"/>
          <w:szCs w:val="16"/>
        </w:rPr>
        <w:t>do Regulaminu udziału w projekcie „</w:t>
      </w:r>
      <w:r w:rsidRPr="00E31149">
        <w:rPr>
          <w:rFonts w:ascii="Arial" w:hAnsi="Arial" w:cs="Arial"/>
          <w:b/>
          <w:i/>
          <w:sz w:val="16"/>
          <w:szCs w:val="16"/>
          <w:lang w:eastAsia="pl-PL"/>
        </w:rPr>
        <w:t>Dobre Wsparcie - system lokalnych usług społecznych”.</w:t>
      </w:r>
    </w:p>
    <w:p w:rsidR="00956356" w:rsidRDefault="00956356"/>
    <w:p w:rsidR="00956356" w:rsidRDefault="00956356"/>
    <w:p w:rsidR="00956356" w:rsidRDefault="00956356"/>
    <w:p w:rsidR="00956356" w:rsidRPr="00956356" w:rsidRDefault="00956356">
      <w:pPr>
        <w:rPr>
          <w:rFonts w:ascii="Arial" w:hAnsi="Arial" w:cs="Arial"/>
          <w:b/>
        </w:rPr>
      </w:pPr>
      <w:r w:rsidRPr="00956356">
        <w:rPr>
          <w:rFonts w:ascii="Arial" w:hAnsi="Arial" w:cs="Arial"/>
          <w:b/>
        </w:rPr>
        <w:t>KARTA UDZIELONEGO WSPARCIA UCZESTNIKA PROJEKTU</w:t>
      </w:r>
    </w:p>
    <w:tbl>
      <w:tblPr>
        <w:tblpPr w:leftFromText="141" w:rightFromText="141" w:vertAnchor="page" w:horzAnchor="margin" w:tblpY="3907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09"/>
        <w:gridCol w:w="1771"/>
        <w:gridCol w:w="5033"/>
        <w:gridCol w:w="70"/>
      </w:tblGrid>
      <w:tr w:rsidR="00956356" w:rsidRPr="0039527B" w:rsidTr="00956356">
        <w:trPr>
          <w:gridAfter w:val="1"/>
          <w:wAfter w:w="70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Dane</w:t>
            </w:r>
            <w:r>
              <w:rPr>
                <w:rFonts w:ascii="Arial" w:hAnsi="Arial" w:cs="Arial"/>
                <w:sz w:val="20"/>
                <w:szCs w:val="20"/>
              </w:rPr>
              <w:t xml:space="preserve"> uczestnika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56" w:rsidRPr="0039527B" w:rsidRDefault="00956356" w:rsidP="000073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356" w:rsidRPr="0039527B" w:rsidTr="00956356">
        <w:trPr>
          <w:gridAfter w:val="1"/>
          <w:wAfter w:w="70" w:type="dxa"/>
          <w:trHeight w:val="45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56" w:rsidRPr="0039527B" w:rsidRDefault="00956356" w:rsidP="000073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356" w:rsidRPr="0039527B" w:rsidTr="00956356">
        <w:trPr>
          <w:gridAfter w:val="1"/>
          <w:wAfter w:w="70" w:type="dxa"/>
          <w:trHeight w:val="45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56" w:rsidRPr="0039527B" w:rsidRDefault="00956356" w:rsidP="000073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356" w:rsidRPr="0039527B" w:rsidTr="00956356">
        <w:trPr>
          <w:gridAfter w:val="1"/>
          <w:wAfter w:w="70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956356">
            <w:pPr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Dane</w:t>
            </w:r>
          </w:p>
          <w:p w:rsidR="00956356" w:rsidRPr="0062604B" w:rsidRDefault="00956356" w:rsidP="00956356">
            <w:pPr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kontaktowe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Pr="0062604B">
              <w:rPr>
                <w:rFonts w:ascii="Arial" w:hAnsi="Arial" w:cs="Arial"/>
                <w:sz w:val="20"/>
                <w:szCs w:val="20"/>
              </w:rPr>
              <w:t xml:space="preserve"> telefonu kontaktowego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56" w:rsidRPr="0039527B" w:rsidRDefault="00956356" w:rsidP="000073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356" w:rsidRPr="0039527B" w:rsidTr="00956356">
        <w:trPr>
          <w:gridAfter w:val="1"/>
          <w:wAfter w:w="70" w:type="dxa"/>
          <w:trHeight w:val="45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56" w:rsidRPr="0039527B" w:rsidRDefault="00956356" w:rsidP="000073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356" w:rsidRPr="0039527B" w:rsidTr="00956356">
        <w:trPr>
          <w:gridAfter w:val="1"/>
          <w:wAfter w:w="70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Udzielone wsparcie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956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56" w:rsidRPr="0039527B" w:rsidRDefault="00956356" w:rsidP="0000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356" w:rsidRPr="0039527B" w:rsidTr="00956356">
        <w:trPr>
          <w:gridAfter w:val="1"/>
          <w:wAfter w:w="70" w:type="dxa"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356" w:rsidRPr="0062604B" w:rsidRDefault="00956356" w:rsidP="00007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56" w:rsidRPr="0039527B" w:rsidRDefault="00956356" w:rsidP="0000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356" w:rsidRPr="008C4DF0" w:rsidTr="00956356">
        <w:trPr>
          <w:gridAfter w:val="1"/>
          <w:wAfter w:w="70" w:type="dxa"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56356" w:rsidRDefault="00956356" w:rsidP="000073F7">
            <w:pPr>
              <w:ind w:right="-129"/>
              <w:rPr>
                <w:rFonts w:ascii="Arial" w:eastAsia="Arial" w:hAnsi="Arial" w:cs="Arial"/>
                <w:sz w:val="20"/>
                <w:szCs w:val="20"/>
              </w:rPr>
            </w:pPr>
            <w:r w:rsidRPr="002867BD">
              <w:rPr>
                <w:rFonts w:ascii="Arial" w:eastAsia="Arial" w:hAnsi="Arial" w:cs="Arial"/>
                <w:sz w:val="20"/>
                <w:szCs w:val="20"/>
              </w:rPr>
              <w:t xml:space="preserve">Z jakich form wsparcia </w:t>
            </w:r>
          </w:p>
          <w:p w:rsidR="00956356" w:rsidRDefault="00956356" w:rsidP="000073F7">
            <w:pPr>
              <w:ind w:right="-129"/>
              <w:rPr>
                <w:rFonts w:ascii="Arial" w:eastAsia="Arial" w:hAnsi="Arial" w:cs="Arial"/>
                <w:sz w:val="20"/>
                <w:szCs w:val="20"/>
              </w:rPr>
            </w:pPr>
            <w:r w:rsidRPr="002867BD">
              <w:rPr>
                <w:rFonts w:ascii="Arial" w:eastAsia="Arial" w:hAnsi="Arial" w:cs="Arial"/>
                <w:sz w:val="20"/>
                <w:szCs w:val="20"/>
              </w:rPr>
              <w:t xml:space="preserve">zamierza </w:t>
            </w:r>
          </w:p>
          <w:p w:rsidR="00956356" w:rsidRPr="0062604B" w:rsidRDefault="00956356" w:rsidP="000073F7">
            <w:pPr>
              <w:ind w:right="-129"/>
              <w:rPr>
                <w:rFonts w:ascii="Arial" w:eastAsia="Arial" w:hAnsi="Arial" w:cs="Arial"/>
                <w:sz w:val="20"/>
                <w:szCs w:val="20"/>
              </w:rPr>
            </w:pPr>
            <w:r w:rsidRPr="002867BD">
              <w:rPr>
                <w:rFonts w:ascii="Arial" w:eastAsia="Arial" w:hAnsi="Arial" w:cs="Arial"/>
                <w:sz w:val="20"/>
                <w:szCs w:val="20"/>
              </w:rPr>
              <w:t>Pani/Pan korzystać (proszę zaznaczyć właściwe)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356" w:rsidRPr="008C4DF0" w:rsidRDefault="00956356" w:rsidP="000073F7">
            <w:pPr>
              <w:pStyle w:val="Standarduser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4DF0">
              <w:rPr>
                <w:rFonts w:ascii="Arial" w:hAnsi="Arial" w:cs="Arial"/>
                <w:sz w:val="20"/>
                <w:szCs w:val="20"/>
                <w:lang w:val="pl-PL"/>
              </w:rPr>
              <w:t xml:space="preserve">Poradnictwo indywidualne  z zakresu opieki nad osobą niesamodzielną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8C4DF0">
              <w:rPr>
                <w:rFonts w:ascii="Arial" w:hAnsi="Arial" w:cs="Arial"/>
                <w:sz w:val="20"/>
                <w:szCs w:val="20"/>
                <w:lang w:val="pl-PL"/>
              </w:rPr>
              <w:t>(w Regionalnym Ośrodku Po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lityki</w:t>
            </w:r>
            <w:r w:rsidRPr="008C4DF0">
              <w:rPr>
                <w:rFonts w:ascii="Arial" w:hAnsi="Arial" w:cs="Arial"/>
                <w:sz w:val="20"/>
                <w:szCs w:val="20"/>
                <w:lang w:val="pl-PL"/>
              </w:rPr>
              <w:t xml:space="preserve"> Społecznej dalej ROPS, w miejscu zamieszkania opiekuna faktycznego, telefonicznie, mailowo, komunikatory internetowe);</w:t>
            </w:r>
          </w:p>
          <w:p w:rsidR="00956356" w:rsidRPr="008C4DF0" w:rsidRDefault="00956356" w:rsidP="000073F7">
            <w:pPr>
              <w:pStyle w:val="Standarduser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4DF0">
              <w:rPr>
                <w:rFonts w:ascii="Arial" w:hAnsi="Arial" w:cs="Arial"/>
                <w:sz w:val="20"/>
                <w:szCs w:val="20"/>
                <w:lang w:val="pl-PL"/>
              </w:rPr>
              <w:t xml:space="preserve">Poradnictwo dla grup samopomocowych opiekunów faktycznych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8C4DF0">
              <w:rPr>
                <w:rFonts w:ascii="Arial" w:hAnsi="Arial" w:cs="Arial"/>
                <w:sz w:val="20"/>
                <w:szCs w:val="20"/>
                <w:lang w:val="pl-PL"/>
              </w:rPr>
              <w:t>(w terenie, poprzez komunikatory internetowe), zapewnienie cateringu oraz zestawu pomocy do sprawowania opieki i pakietu materiałów dydaktycznych;</w:t>
            </w:r>
          </w:p>
          <w:p w:rsidR="00956356" w:rsidRPr="008C4DF0" w:rsidRDefault="00956356" w:rsidP="000073F7">
            <w:pPr>
              <w:pStyle w:val="Standarduser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4DF0">
              <w:rPr>
                <w:rFonts w:ascii="Arial" w:hAnsi="Arial" w:cs="Arial"/>
                <w:sz w:val="20"/>
                <w:szCs w:val="20"/>
                <w:lang w:val="pl-PL"/>
              </w:rPr>
              <w:t>Szkolenia jednodniowe, grupowe; Zakres m.in.: pielęgnacja osoby niesamodzielnej, rehabilitacja usprawniająca, dietetyka;</w:t>
            </w:r>
          </w:p>
          <w:p w:rsidR="00956356" w:rsidRPr="008C4DF0" w:rsidRDefault="00956356" w:rsidP="000073F7">
            <w:pPr>
              <w:pStyle w:val="Standarduser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4DF0">
              <w:rPr>
                <w:rFonts w:ascii="Arial" w:hAnsi="Arial" w:cs="Arial"/>
                <w:sz w:val="20"/>
                <w:szCs w:val="20"/>
                <w:lang w:val="pl-PL"/>
              </w:rPr>
              <w:t>Poradnictwo specjalistyczne m.in.: prawne, geriatryczne;</w:t>
            </w:r>
          </w:p>
          <w:p w:rsidR="00956356" w:rsidRPr="008C4DF0" w:rsidRDefault="00956356" w:rsidP="000073F7">
            <w:pPr>
              <w:pStyle w:val="Standarduser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4DF0">
              <w:rPr>
                <w:rFonts w:ascii="Arial" w:hAnsi="Arial" w:cs="Arial"/>
                <w:sz w:val="20"/>
                <w:szCs w:val="20"/>
                <w:lang w:val="pl-PL"/>
              </w:rPr>
              <w:t xml:space="preserve">Poradnictwo grupowe: umiejętności sprawowania opieki. Spotkania w terenie lub za pośrednictwem komunikatorów internetowych. </w:t>
            </w:r>
          </w:p>
          <w:p w:rsidR="00956356" w:rsidRPr="008C4DF0" w:rsidRDefault="00956356" w:rsidP="000073F7">
            <w:pPr>
              <w:pStyle w:val="Standarduser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4DF0">
              <w:rPr>
                <w:rFonts w:ascii="Arial" w:hAnsi="Arial" w:cs="Arial"/>
                <w:sz w:val="20"/>
                <w:szCs w:val="20"/>
                <w:lang w:val="pl-PL"/>
              </w:rPr>
              <w:t xml:space="preserve">Specjalistyczne poradnictwo w zakresie projektowania uniwersalnego </w:t>
            </w:r>
          </w:p>
          <w:p w:rsidR="00956356" w:rsidRPr="008C4DF0" w:rsidRDefault="00956356" w:rsidP="000073F7">
            <w:pPr>
              <w:pStyle w:val="Standarduser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4DF0">
              <w:rPr>
                <w:rFonts w:ascii="Arial" w:hAnsi="Arial" w:cs="Arial"/>
                <w:sz w:val="20"/>
                <w:szCs w:val="20"/>
                <w:lang w:val="pl-PL"/>
              </w:rPr>
              <w:t xml:space="preserve">Regionalny Portal Informacyjno-Doradczego </w:t>
            </w:r>
          </w:p>
          <w:p w:rsidR="00956356" w:rsidRPr="008C4DF0" w:rsidRDefault="00956356" w:rsidP="000073F7">
            <w:pPr>
              <w:pStyle w:val="Standarduser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6356" w:rsidRPr="0039527B" w:rsidTr="00956356">
        <w:trPr>
          <w:trHeight w:val="646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56356" w:rsidRPr="0062604B" w:rsidRDefault="00956356" w:rsidP="000073F7">
            <w:pPr>
              <w:snapToGrid w:val="0"/>
              <w:ind w:right="-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4B">
              <w:rPr>
                <w:rFonts w:ascii="Arial" w:hAnsi="Arial" w:cs="Arial"/>
                <w:b/>
                <w:sz w:val="20"/>
                <w:szCs w:val="20"/>
              </w:rPr>
              <w:t xml:space="preserve">V Oświadczenia </w:t>
            </w:r>
          </w:p>
        </w:tc>
      </w:tr>
      <w:tr w:rsidR="00956356" w:rsidRPr="0039527B" w:rsidTr="00956356">
        <w:trPr>
          <w:trHeight w:val="646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6356" w:rsidRPr="007249F6" w:rsidRDefault="00956356" w:rsidP="000073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9F6">
              <w:rPr>
                <w:rFonts w:ascii="Arial" w:hAnsi="Arial" w:cs="Arial"/>
                <w:sz w:val="18"/>
                <w:szCs w:val="18"/>
              </w:rPr>
              <w:t xml:space="preserve">Oświadczam, że podane przeze mnie dane zawarte w niniejszym </w:t>
            </w:r>
            <w:r w:rsidR="007B1FB0">
              <w:rPr>
                <w:rFonts w:ascii="Arial" w:hAnsi="Arial" w:cs="Arial"/>
                <w:sz w:val="18"/>
                <w:szCs w:val="18"/>
              </w:rPr>
              <w:t xml:space="preserve">dokumencie, </w:t>
            </w:r>
            <w:r w:rsidRPr="007249F6">
              <w:rPr>
                <w:rFonts w:ascii="Arial" w:hAnsi="Arial" w:cs="Arial"/>
                <w:sz w:val="18"/>
                <w:szCs w:val="18"/>
              </w:rPr>
              <w:t>są pr</w:t>
            </w:r>
            <w:r w:rsidR="007B1FB0">
              <w:rPr>
                <w:rFonts w:ascii="Arial" w:hAnsi="Arial" w:cs="Arial"/>
                <w:sz w:val="18"/>
                <w:szCs w:val="18"/>
              </w:rPr>
              <w:t>awdziwe</w:t>
            </w:r>
            <w:r w:rsidRPr="007249F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56356" w:rsidRPr="0039527B" w:rsidRDefault="00956356" w:rsidP="000073F7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</w:pPr>
          </w:p>
          <w:p w:rsidR="00956356" w:rsidRPr="00CA1B92" w:rsidRDefault="00956356" w:rsidP="000073F7">
            <w:pPr>
              <w:ind w:left="318"/>
              <w:jc w:val="both"/>
              <w:rPr>
                <w:sz w:val="18"/>
                <w:szCs w:val="18"/>
              </w:rPr>
            </w:pPr>
            <w:r w:rsidRPr="00CA1B92">
              <w:rPr>
                <w:rFonts w:ascii="Arial" w:eastAsia="Arial" w:hAnsi="Arial" w:cs="Arial"/>
                <w:sz w:val="18"/>
                <w:szCs w:val="18"/>
              </w:rPr>
              <w:t>Data……./……/……………r.     ……………………………………………………………………</w:t>
            </w:r>
          </w:p>
          <w:p w:rsidR="00956356" w:rsidRPr="0039527B" w:rsidRDefault="00956356" w:rsidP="000073F7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</w:pPr>
            <w:r w:rsidRPr="00A90DE8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   (podpis )</w:t>
            </w:r>
          </w:p>
        </w:tc>
      </w:tr>
    </w:tbl>
    <w:p w:rsidR="00956356" w:rsidRDefault="00956356"/>
    <w:p w:rsidR="00956356" w:rsidRPr="00956356" w:rsidRDefault="00956356" w:rsidP="00956356"/>
    <w:p w:rsidR="00956356" w:rsidRPr="00956356" w:rsidRDefault="00956356" w:rsidP="00956356"/>
    <w:p w:rsidR="00956356" w:rsidRPr="00956356" w:rsidRDefault="00956356" w:rsidP="00956356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956356">
        <w:rPr>
          <w:sz w:val="20"/>
          <w:szCs w:val="20"/>
        </w:rPr>
        <w:tab/>
      </w:r>
      <w:r w:rsidRPr="00956356"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:rsidR="00956356" w:rsidRPr="00DB364D" w:rsidRDefault="00956356" w:rsidP="00DB364D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956356">
        <w:rPr>
          <w:rFonts w:ascii="Arial" w:hAnsi="Arial" w:cs="Arial"/>
          <w:sz w:val="20"/>
          <w:szCs w:val="20"/>
          <w:lang w:eastAsia="pl-PL"/>
        </w:rPr>
        <w:t>podpis pracownika Partnera prowadzącego kartę</w:t>
      </w:r>
    </w:p>
    <w:p w:rsidR="00956356" w:rsidRPr="00956356" w:rsidRDefault="00956356" w:rsidP="00956356"/>
    <w:p w:rsidR="00956356" w:rsidRPr="00956356" w:rsidRDefault="00956356" w:rsidP="00956356"/>
    <w:p w:rsidR="00956356" w:rsidRPr="00151165" w:rsidRDefault="00151165" w:rsidP="00151165">
      <w:pPr>
        <w:jc w:val="both"/>
        <w:rPr>
          <w:sz w:val="20"/>
          <w:szCs w:val="20"/>
        </w:rPr>
      </w:pPr>
      <w:r w:rsidRPr="00151165">
        <w:rPr>
          <w:rFonts w:ascii="Arial" w:hAnsi="Arial" w:cs="Arial"/>
          <w:sz w:val="20"/>
          <w:szCs w:val="20"/>
        </w:rPr>
        <w:t xml:space="preserve">Wsparcie udzielone w ramach projektu pn. </w:t>
      </w:r>
      <w:r w:rsidR="000E7337">
        <w:rPr>
          <w:rFonts w:ascii="Arial" w:hAnsi="Arial" w:cs="Arial"/>
          <w:sz w:val="20"/>
          <w:szCs w:val="20"/>
        </w:rPr>
        <w:t>„</w:t>
      </w:r>
      <w:r w:rsidRPr="00151165">
        <w:rPr>
          <w:rFonts w:ascii="Arial" w:hAnsi="Arial" w:cs="Arial"/>
          <w:sz w:val="20"/>
          <w:szCs w:val="20"/>
        </w:rPr>
        <w:t>Dobre Wsparcie - system lokalnych usług społecznych”  (Nr proje</w:t>
      </w:r>
      <w:r w:rsidR="00AF3EEB">
        <w:rPr>
          <w:rFonts w:ascii="Arial" w:hAnsi="Arial" w:cs="Arial"/>
          <w:sz w:val="20"/>
          <w:szCs w:val="20"/>
        </w:rPr>
        <w:t>ktu: RPZP.07.06.00-32-K006/17</w:t>
      </w:r>
      <w:r w:rsidRPr="00151165">
        <w:rPr>
          <w:rFonts w:ascii="Arial" w:hAnsi="Arial" w:cs="Arial"/>
          <w:sz w:val="20"/>
          <w:szCs w:val="20"/>
        </w:rPr>
        <w:t>) realizowanego w ramach Regionalnego  Programu Operacyjnego  Województwa Zachodniopomorskiego, Priorytet VII Włączenie społeczne,  Działanie 7.6. Wsparcie rozwoju usług społecznych świadczonych w interesie ogólnym</w:t>
      </w:r>
    </w:p>
    <w:sectPr w:rsidR="00956356" w:rsidRPr="00151165" w:rsidSect="00673F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44" w:rsidRDefault="00F81C44" w:rsidP="00956356">
      <w:r>
        <w:separator/>
      </w:r>
    </w:p>
  </w:endnote>
  <w:endnote w:type="continuationSeparator" w:id="0">
    <w:p w:rsidR="00F81C44" w:rsidRDefault="00F81C44" w:rsidP="0095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37" w:rsidRDefault="000E7337" w:rsidP="000E7337">
    <w:pPr>
      <w:pStyle w:val="Stopka"/>
      <w:jc w:val="right"/>
    </w:pPr>
    <w:r w:rsidRPr="0075159B">
      <w:rPr>
        <w:noProof/>
        <w:lang w:eastAsia="pl-PL"/>
      </w:rPr>
      <w:drawing>
        <wp:inline distT="0" distB="0" distL="0" distR="0" wp14:anchorId="1A1B7227" wp14:editId="29F6F858">
          <wp:extent cx="1226820" cy="584444"/>
          <wp:effectExtent l="0" t="0" r="0" b="0"/>
          <wp:docPr id="2" name="Obraz 2" descr="C:\_Fundacja Emila\76 RPO WZ\Promocja\D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Fundacja Emila\76 RPO WZ\Promocja\DW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409" cy="590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44" w:rsidRDefault="00F81C44" w:rsidP="00956356">
      <w:r>
        <w:separator/>
      </w:r>
    </w:p>
  </w:footnote>
  <w:footnote w:type="continuationSeparator" w:id="0">
    <w:p w:rsidR="00F81C44" w:rsidRDefault="00F81C44" w:rsidP="0095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56" w:rsidRDefault="00956356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>
          <wp:extent cx="5760720" cy="572391"/>
          <wp:effectExtent l="19050" t="0" r="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740F"/>
    <w:multiLevelType w:val="multilevel"/>
    <w:tmpl w:val="65F49A36"/>
    <w:lvl w:ilvl="0">
      <w:start w:val="1"/>
      <w:numFmt w:val="bullet"/>
      <w:lvlText w:val="◻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4AE5A13"/>
    <w:multiLevelType w:val="hybridMultilevel"/>
    <w:tmpl w:val="81F4DBB4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AA8896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C46E8"/>
    <w:multiLevelType w:val="multilevel"/>
    <w:tmpl w:val="E08A95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356"/>
    <w:rsid w:val="000E7337"/>
    <w:rsid w:val="00151165"/>
    <w:rsid w:val="001E0DA5"/>
    <w:rsid w:val="002430C0"/>
    <w:rsid w:val="004B15A9"/>
    <w:rsid w:val="00536B8D"/>
    <w:rsid w:val="005F65D5"/>
    <w:rsid w:val="00673FAB"/>
    <w:rsid w:val="007B1FB0"/>
    <w:rsid w:val="00826830"/>
    <w:rsid w:val="00956356"/>
    <w:rsid w:val="00AF3EEB"/>
    <w:rsid w:val="00AF6D1B"/>
    <w:rsid w:val="00CB15F7"/>
    <w:rsid w:val="00DB364D"/>
    <w:rsid w:val="00E463D0"/>
    <w:rsid w:val="00F5406C"/>
    <w:rsid w:val="00F8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3744"/>
  <w15:docId w15:val="{E911649C-0CAB-4A35-A495-2BFB58E5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95635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56356"/>
    <w:pPr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6356"/>
    <w:rPr>
      <w:rFonts w:ascii="Calibri" w:eastAsia="Calibri" w:hAnsi="Calibri" w:cs="Calibri"/>
      <w:sz w:val="20"/>
      <w:szCs w:val="20"/>
      <w:lang w:eastAsia="ar-SA"/>
    </w:rPr>
  </w:style>
  <w:style w:type="paragraph" w:customStyle="1" w:styleId="Standarduser">
    <w:name w:val="Standard (user)"/>
    <w:rsid w:val="0095635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956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3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6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3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3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3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Podgórna</dc:creator>
  <cp:lastModifiedBy>ndsfund</cp:lastModifiedBy>
  <cp:revision>8</cp:revision>
  <dcterms:created xsi:type="dcterms:W3CDTF">2018-03-05T12:33:00Z</dcterms:created>
  <dcterms:modified xsi:type="dcterms:W3CDTF">2018-04-05T11:28:00Z</dcterms:modified>
</cp:coreProperties>
</file>